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B443" w14:textId="6F08139A" w:rsidR="00F95CFD" w:rsidRDefault="00114765">
      <w:r>
        <w:rPr>
          <w:rFonts w:ascii="Verdana" w:hAnsi="Verdana"/>
          <w:color w:val="000000"/>
          <w:sz w:val="17"/>
          <w:szCs w:val="17"/>
          <w:shd w:val="clear" w:color="auto" w:fill="FFFFFF"/>
        </w:rPr>
        <w:t>Write a 1100- to 1,400-word paper examining the process of gene expression. Include the following: Explain the regulation of gene expression in eukaryotic cells. Discuss mechanisms by which gene expression may be altered. How do these alterations induce cancer-causing mutations in cell DNA? Explain how cancer is formed. Describe genetic changes found in cancer cells and how these changes lead to alterations in cell behavior. Determine whether proteome data can be utilized in genetic disorder diagnosis. Relate the Human Genome Project data to the analysis of cancer genes. Format your paper consistent with APA guidelines. Format your work in proper APA format, include a cover page, an abstract, an introduction and a labeled conclusion in accordance with the course rubric, a minimum of four (4) FULL pages of written content, and a references section. Double-space all work and cite all listed references properly in text in accordance with the 7th edition of the APA manual.</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65"/>
    <w:rsid w:val="00114765"/>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76B3"/>
  <w15:chartTrackingRefBased/>
  <w15:docId w15:val="{3AADEF39-CD11-4E2F-8953-7D0F3F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2022-08-23T09:08:00Z</dcterms:created>
  <dcterms:modified xsi:type="dcterms:W3CDTF">2022-08-23T09:08:00Z</dcterms:modified>
</cp:coreProperties>
</file>