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967C" w14:textId="5006FBC8" w:rsidR="00C977A0" w:rsidRDefault="008D22E9">
      <w:r>
        <w:rPr>
          <w:rFonts w:ascii="Verdana" w:hAnsi="Verdana"/>
          <w:color w:val="000000"/>
          <w:sz w:val="17"/>
          <w:szCs w:val="17"/>
          <w:shd w:val="clear" w:color="auto" w:fill="FFFFFF"/>
        </w:rPr>
        <w:t>HR TECHNOLOGY BEYOND SOCIAL MEDIA</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(Module 2 Case). Prepare a slide presentation with recorded narration for your supervisor and team members. The presentation must not contain less than 10 slides--not including title and reference slides--but the presentation can contain significantly more than 10 slides, if needed. Your presentation should provide an overview of three HRIS systems showing how an HRIS can benefit an organization with 250 employees that currently does not have an automated record-keeping system. Make a final recommendation to your supervisor and team members for which HRIS option should be purchased and explain your selection rationale. Remember that people today do not want to watch a PowerPoint presentation with slides that are full of words. They want to see no more than 5 words and a picture on every slide. Additional words should be on the note pages. A best practice is to insert one bullet point on each slide. If you want multiple, very short bullet points on one slide, transition each bullet point in one at a time. In addition, the pictures should be real people, not clip art. ***Please include speaker's notes so I may do the narration. Please cite at least 3 references.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E9"/>
    <w:rsid w:val="008D22E9"/>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221E"/>
  <w15:chartTrackingRefBased/>
  <w15:docId w15:val="{976C8E1D-D345-4FE2-AF55-506E9352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2023-02-13T07:14:00Z</dcterms:created>
  <dcterms:modified xsi:type="dcterms:W3CDTF">2023-02-13T07:14:00Z</dcterms:modified>
</cp:coreProperties>
</file>